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2441F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1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892DCB">
        <w:rPr>
          <w:rStyle w:val="Strong"/>
          <w:rFonts w:ascii="Comic Sans MS" w:hAnsi="Comic Sans MS"/>
          <w:i/>
          <w:color w:val="003300"/>
          <w:sz w:val="36"/>
          <w:szCs w:val="36"/>
        </w:rPr>
        <w:t>12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1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303F8E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890270" cy="1326515"/>
                                  <wp:effectExtent l="0" t="0" r="0" b="0"/>
                                  <wp:docPr id="2" name="Picture 2" descr="hist_goldminer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ist_goldminer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0270" cy="1326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4150" w:rsidRPr="002D4417" w:rsidRDefault="00644072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“The </w:t>
                            </w:r>
                            <w:proofErr w:type="spellStart"/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>Goldrush</w:t>
                            </w:r>
                            <w:proofErr w:type="spellEnd"/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”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</w:rPr>
                              <w:t>that followed the NZ Land Wars.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1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303F8E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890270" cy="1326515"/>
                            <wp:effectExtent l="0" t="0" r="0" b="0"/>
                            <wp:docPr id="2" name="Picture 2" descr="hist_goldminer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ist_goldminer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0270" cy="1326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4150" w:rsidRPr="002D4417" w:rsidRDefault="00644072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“The </w:t>
                      </w:r>
                      <w:proofErr w:type="spellStart"/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>Goldrush</w:t>
                      </w:r>
                      <w:proofErr w:type="spellEnd"/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” </w:t>
                      </w:r>
                      <w:r w:rsidR="002D4417">
                        <w:rPr>
                          <w:rFonts w:ascii="Verdana" w:hAnsi="Verdana"/>
                          <w:bCs/>
                        </w:rPr>
                        <w:t>that followed the NZ Land Wars.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892DCB" w:rsidP="00892DCB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 w:rsidRPr="00892DCB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Sailing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892DCB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Wasn’t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sailing fun last Thursday on such a beautiful day! Special th</w:t>
                            </w:r>
                            <w:r w:rsidR="00DB7D1B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nks to those parents who came and helped!</w:t>
                            </w:r>
                          </w:p>
                          <w:p w:rsidR="00DB7D1B" w:rsidRDefault="00DB7D1B" w:rsidP="00892DCB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DB7D1B" w:rsidRPr="00DB7D1B" w:rsidRDefault="00DB7D1B" w:rsidP="00892DCB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 w:rsidRPr="00DB7D1B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Soccer: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Was good too, on Tuesday with Zoe!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892DCB" w:rsidP="00892DCB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 w:rsidRPr="00892DCB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Sailing</w:t>
                      </w: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 xml:space="preserve">: </w:t>
                      </w:r>
                      <w:r w:rsidRPr="00892DCB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Wasn’t 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sailing fun last Thursday on such a beautiful day! Special th</w:t>
                      </w:r>
                      <w:r w:rsidR="00DB7D1B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nks to those parents who came and helped!</w:t>
                      </w:r>
                    </w:p>
                    <w:p w:rsidR="00DB7D1B" w:rsidRDefault="00DB7D1B" w:rsidP="00892DCB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DB7D1B" w:rsidRPr="00DB7D1B" w:rsidRDefault="00DB7D1B" w:rsidP="00892DCB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 w:rsidRPr="00DB7D1B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Soccer:</w:t>
                      </w: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Was good too, on Tuesday with Zoe!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4D2476" w:rsidRPr="005230B9" w:rsidRDefault="004D2476">
                            <w:pPr>
                              <w:rPr>
                                <w:rFonts w:ascii="Comic Sans MS" w:hAnsi="Comic Sans MS"/>
                                <w:sz w:val="22"/>
                              </w:rPr>
                            </w:pPr>
                            <w:r w:rsidRPr="004D2476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Thursday: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Pr="005230B9">
                              <w:rPr>
                                <w:rFonts w:ascii="Comic Sans MS" w:hAnsi="Comic Sans MS"/>
                                <w:sz w:val="22"/>
                              </w:rPr>
                              <w:t xml:space="preserve">Football Festival </w:t>
                            </w:r>
                            <w:proofErr w:type="spellStart"/>
                            <w:r w:rsidRPr="005230B9">
                              <w:rPr>
                                <w:rFonts w:ascii="Comic Sans MS" w:hAnsi="Comic Sans MS"/>
                                <w:sz w:val="22"/>
                              </w:rPr>
                              <w:t>afternnon</w:t>
                            </w:r>
                            <w:proofErr w:type="spellEnd"/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4D2476" w:rsidRPr="005230B9" w:rsidRDefault="005230B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230B9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Final Assembly: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Friday afternoon 2:00pm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4D2476" w:rsidRPr="005230B9" w:rsidRDefault="004D2476">
                      <w:pPr>
                        <w:rPr>
                          <w:rFonts w:ascii="Comic Sans MS" w:hAnsi="Comic Sans MS"/>
                          <w:sz w:val="22"/>
                        </w:rPr>
                      </w:pPr>
                      <w:r w:rsidRPr="004D2476">
                        <w:rPr>
                          <w:rFonts w:ascii="Comic Sans MS" w:hAnsi="Comic Sans MS"/>
                          <w:b/>
                          <w:highlight w:val="green"/>
                        </w:rPr>
                        <w:t>Thursday: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Pr="005230B9">
                        <w:rPr>
                          <w:rFonts w:ascii="Comic Sans MS" w:hAnsi="Comic Sans MS"/>
                          <w:sz w:val="22"/>
                        </w:rPr>
                        <w:t xml:space="preserve">Football Festival </w:t>
                      </w:r>
                      <w:proofErr w:type="spellStart"/>
                      <w:r w:rsidRPr="005230B9">
                        <w:rPr>
                          <w:rFonts w:ascii="Comic Sans MS" w:hAnsi="Comic Sans MS"/>
                          <w:sz w:val="22"/>
                        </w:rPr>
                        <w:t>afternnon</w:t>
                      </w:r>
                      <w:proofErr w:type="spellEnd"/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4D2476" w:rsidRPr="005230B9" w:rsidRDefault="005230B9">
                      <w:pPr>
                        <w:rPr>
                          <w:rFonts w:ascii="Comic Sans MS" w:hAnsi="Comic Sans MS"/>
                        </w:rPr>
                      </w:pPr>
                      <w:r w:rsidRPr="005230B9">
                        <w:rPr>
                          <w:rFonts w:ascii="Comic Sans MS" w:hAnsi="Comic Sans MS"/>
                          <w:b/>
                          <w:highlight w:val="green"/>
                        </w:rPr>
                        <w:t>Final Assembly: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Friday afternoon 2:00pm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Default="00D4310E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DB7D1B" w:rsidRPr="000F3A20" w:rsidRDefault="000F3A20" w:rsidP="00A02002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3A20">
                              <w:rPr>
                                <w:bCs/>
                              </w:rPr>
                              <w:t>What do alligators call children?</w:t>
                            </w:r>
                          </w:p>
                          <w:p w:rsidR="00DB7D1B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 week</w:t>
                            </w:r>
                          </w:p>
                          <w:p w:rsidR="00D4310E" w:rsidRPr="000F3A20" w:rsidRDefault="00DB7D1B" w:rsidP="00A02002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3A20">
                              <w:rPr>
                                <w:bCs/>
                              </w:rPr>
                              <w:t>Why are goldfish red</w:t>
                            </w:r>
                            <w:r w:rsidR="00D4310E" w:rsidRPr="000F3A20">
                              <w:rPr>
                                <w:bCs/>
                              </w:rPr>
                              <w:t>?</w:t>
                            </w:r>
                          </w:p>
                          <w:p w:rsidR="00DB7D1B" w:rsidRPr="000F3A20" w:rsidRDefault="00DB7D1B" w:rsidP="00A02002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3A20">
                              <w:rPr>
                                <w:bCs/>
                              </w:rPr>
                              <w:t>They get rusty in water!</w:t>
                            </w:r>
                            <w:bookmarkStart w:id="0" w:name="_GoBack"/>
                            <w:bookmarkEnd w:id="0"/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Default="00D4310E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DB7D1B" w:rsidRPr="000F3A20" w:rsidRDefault="000F3A20" w:rsidP="00A02002">
                      <w:pPr>
                        <w:jc w:val="center"/>
                        <w:rPr>
                          <w:bCs/>
                        </w:rPr>
                      </w:pPr>
                      <w:r w:rsidRPr="000F3A20">
                        <w:rPr>
                          <w:bCs/>
                        </w:rPr>
                        <w:t>What do alligators call children?</w:t>
                      </w:r>
                    </w:p>
                    <w:p w:rsidR="00DB7D1B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 week</w:t>
                      </w:r>
                    </w:p>
                    <w:p w:rsidR="00D4310E" w:rsidRPr="000F3A20" w:rsidRDefault="00DB7D1B" w:rsidP="00A02002">
                      <w:pPr>
                        <w:jc w:val="center"/>
                        <w:rPr>
                          <w:bCs/>
                        </w:rPr>
                      </w:pPr>
                      <w:r w:rsidRPr="000F3A20">
                        <w:rPr>
                          <w:bCs/>
                        </w:rPr>
                        <w:t>Why are goldfish red</w:t>
                      </w:r>
                      <w:r w:rsidR="00D4310E" w:rsidRPr="000F3A20">
                        <w:rPr>
                          <w:bCs/>
                        </w:rPr>
                        <w:t>?</w:t>
                      </w:r>
                    </w:p>
                    <w:p w:rsidR="00DB7D1B" w:rsidRPr="000F3A20" w:rsidRDefault="00DB7D1B" w:rsidP="00A02002">
                      <w:pPr>
                        <w:jc w:val="center"/>
                        <w:rPr>
                          <w:bCs/>
                        </w:rPr>
                      </w:pPr>
                      <w:r w:rsidRPr="000F3A20">
                        <w:rPr>
                          <w:bCs/>
                        </w:rPr>
                        <w:t>They get rusty in water!</w:t>
                      </w:r>
                      <w:bookmarkStart w:id="1" w:name="_GoBack"/>
                      <w:bookmarkEnd w:id="1"/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DB7D1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12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DB7D1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Algebra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for the children on Lists 1 to 4.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DB7D1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 Problem Solving Triangles B 3</w:t>
                            </w:r>
                            <w:r w:rsidR="00D4310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6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720C74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Addition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Algebra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4D247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12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4D2476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Algebra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paragraph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221D2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DB7D1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12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DB7D1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Algebra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for the children on Lists 1 to 4.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DB7D1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 Problem Solving Triangles B 3</w:t>
                      </w:r>
                      <w:r w:rsidR="00D4310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6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720C74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Addition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2D4417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Algebra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4D247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12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4D2476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Algebra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paragraph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4221D2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Once you have finished the activities for the story “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Alien Contact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” you can then do the extension activities provided. This has to be completed by Friday ready to hand in.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“The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Goldrush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start this on Monday and after that you can do, and collect, some research on the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Internet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in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Library Books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for the answers to your questions over and above the ones that I have provided.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Once you have finished the activities for the story “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Alien Contact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” you can then do the extension activities provided. This has to be completed by Friday ready to hand in.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“The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Goldrush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start this on Monday and after that you can do, and collect, some research on the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Internet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in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Library Books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for the answers to your questions over and above the ones that I have provided.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5230B9" w:rsidRDefault="005230B9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What is unusual about the </w:t>
                            </w:r>
                            <w:r w:rsidRPr="005230B9">
                              <w:rPr>
                                <w:rFonts w:ascii="Comic Sans MS" w:hAnsi="Comic Sans MS"/>
                                <w:highlight w:val="green"/>
                              </w:rPr>
                              <w:t>new cathedral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in Christchurch?</w:t>
                            </w:r>
                          </w:p>
                          <w:p w:rsidR="00F95F92" w:rsidRPr="003247BE" w:rsidRDefault="005230B9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10 points for information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with a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picture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photo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>, diagram</w:t>
                            </w:r>
                            <w:r w:rsidR="00B27D8B" w:rsidRPr="003247BE">
                              <w:rPr>
                                <w:rFonts w:ascii="Comic Sans MS" w:hAnsi="Comic Sans MS"/>
                              </w:rPr>
                              <w:t xml:space="preserve"> or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5230B9" w:rsidRDefault="005230B9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What is unusual about the </w:t>
                      </w:r>
                      <w:r w:rsidRPr="005230B9">
                        <w:rPr>
                          <w:rFonts w:ascii="Comic Sans MS" w:hAnsi="Comic Sans MS"/>
                          <w:highlight w:val="green"/>
                        </w:rPr>
                        <w:t>new cathedral</w:t>
                      </w:r>
                      <w:r>
                        <w:rPr>
                          <w:rFonts w:ascii="Comic Sans MS" w:hAnsi="Comic Sans MS"/>
                        </w:rPr>
                        <w:t xml:space="preserve"> in Christchurch?</w:t>
                      </w:r>
                    </w:p>
                    <w:p w:rsidR="00F95F92" w:rsidRPr="003247BE" w:rsidRDefault="005230B9" w:rsidP="00C309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10 points for information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with a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picture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photo</w:t>
                      </w:r>
                      <w:r w:rsidR="003247BE">
                        <w:rPr>
                          <w:rFonts w:ascii="Comic Sans MS" w:hAnsi="Comic Sans MS"/>
                        </w:rPr>
                        <w:t>, diagram</w:t>
                      </w:r>
                      <w:r w:rsidR="00B27D8B" w:rsidRPr="003247BE">
                        <w:rPr>
                          <w:rFonts w:ascii="Comic Sans MS" w:hAnsi="Comic Sans MS"/>
                        </w:rPr>
                        <w:t xml:space="preserve"> or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7526"/>
    <w:rsid w:val="000F15C3"/>
    <w:rsid w:val="000F3A20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A2CAE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B0E86"/>
    <w:rsid w:val="006B1D39"/>
    <w:rsid w:val="006B2083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858C9"/>
    <w:rsid w:val="00886D3A"/>
    <w:rsid w:val="00891EED"/>
    <w:rsid w:val="00892DCB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4</cp:revision>
  <cp:lastPrinted>2011-04-01T21:58:00Z</cp:lastPrinted>
  <dcterms:created xsi:type="dcterms:W3CDTF">2013-04-13T00:42:00Z</dcterms:created>
  <dcterms:modified xsi:type="dcterms:W3CDTF">2013-04-13T01:08:00Z</dcterms:modified>
</cp:coreProperties>
</file>